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855-0036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長崎県島原市城内1-1195-1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島原支部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855-0036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長崎県島原市城内1-1195-1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島原支部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