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刑事部立会係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刑事部立会係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