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民事執行係（不動産執行）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