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863-1901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熊本県天草市牛深町2061-17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牛深簡易裁判所 庶務課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