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30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広島市中区上八丁堀2番73号広島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国地方弁護士会連合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