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6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松市丸の内2-22香川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四国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