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866-8585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熊本県八代市西松江城町1-41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熊本地方裁判所　八代支部 庶務課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